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Pr="00B95DC0" w:rsidRDefault="00484463">
            <w:pPr>
              <w:rPr>
                <w:b/>
                <w:color w:val="9B9CA0"/>
                <w:sz w:val="22"/>
                <w:szCs w:val="22"/>
              </w:rPr>
            </w:pPr>
            <w:r>
              <w:rPr>
                <w:b/>
                <w:color w:val="9B9CA0"/>
                <w:sz w:val="22"/>
                <w:szCs w:val="22"/>
              </w:rPr>
              <w:t>If yes, please give details:</w:t>
            </w: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pPr>
                    <w:rPr>
                      <w:b/>
                      <w:color w:val="9B9CA0"/>
                    </w:rPr>
                  </w:pPr>
                  <w:r w:rsidRPr="00505431">
                    <w:rPr>
                      <w:b/>
                      <w:color w:val="9B9CA0"/>
                    </w:rPr>
                    <w:t>Address:</w:t>
                  </w:r>
                </w:p>
                <w:p w14:paraId="2F75FAEE" w14:textId="77777777" w:rsidR="00A1497B" w:rsidRDefault="00A1497B">
                  <w:pPr>
                    <w:rPr>
                      <w:b/>
                      <w:color w:val="9B9CA0"/>
                    </w:rPr>
                  </w:pP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pPr>
                    <w:rPr>
                      <w:b/>
                      <w:color w:val="9B9CA0"/>
                    </w:rPr>
                  </w:pPr>
                  <w:r w:rsidRPr="00505431">
                    <w:rPr>
                      <w:b/>
                      <w:color w:val="9B9CA0"/>
                    </w:rPr>
                    <w:t>Occupation:</w:t>
                  </w:r>
                </w:p>
                <w:p w14:paraId="05AB0EB4" w14:textId="77777777" w:rsidR="00A441DE" w:rsidRDefault="00A441DE">
                  <w:pPr>
                    <w:rPr>
                      <w:b/>
                      <w:color w:val="9B9CA0"/>
                    </w:rPr>
                  </w:pP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pPr>
                    <w:rPr>
                      <w:b/>
                      <w:color w:val="9B9CA0"/>
                    </w:rPr>
                  </w:pPr>
                  <w:r w:rsidRPr="00505431">
                    <w:rPr>
                      <w:b/>
                      <w:color w:val="9B9CA0"/>
                    </w:rPr>
                    <w:t>Address:</w:t>
                  </w:r>
                </w:p>
                <w:p w14:paraId="1F9C95D6" w14:textId="77777777" w:rsidR="0083030B" w:rsidRDefault="0083030B">
                  <w:pPr>
                    <w:rPr>
                      <w:color w:val="9B9CA0"/>
                    </w:rPr>
                  </w:pPr>
                </w:p>
                <w:p w14:paraId="7DFA1100" w14:textId="77777777" w:rsidR="00A1497B" w:rsidRDefault="00A1497B">
                  <w:pPr>
                    <w:rPr>
                      <w:color w:val="9B9CA0"/>
                    </w:rPr>
                  </w:pP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pPr>
                    <w:rPr>
                      <w:b/>
                      <w:color w:val="9B9CA0"/>
                    </w:rPr>
                  </w:pPr>
                  <w:r w:rsidRPr="00505431">
                    <w:rPr>
                      <w:b/>
                      <w:color w:val="9B9CA0"/>
                    </w:rPr>
                    <w:t>Occupation</w:t>
                  </w:r>
                </w:p>
                <w:p w14:paraId="0C8224E8" w14:textId="77777777" w:rsidR="0083030B" w:rsidRDefault="0083030B">
                  <w:pPr>
                    <w:rPr>
                      <w:color w:val="9B9CA0"/>
                    </w:rPr>
                  </w:pP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pPr>
                    <w:rPr>
                      <w:b/>
                      <w:color w:val="9B9CA0"/>
                    </w:rPr>
                  </w:pPr>
                  <w:r w:rsidRPr="00F32374">
                    <w:rPr>
                      <w:b/>
                      <w:color w:val="9B9CA0"/>
                    </w:rPr>
                    <w:t>Address:</w:t>
                  </w:r>
                </w:p>
                <w:p w14:paraId="7D8476BE" w14:textId="77777777" w:rsidR="0083030B" w:rsidRPr="00F32374" w:rsidRDefault="0083030B">
                  <w:pPr>
                    <w:rPr>
                      <w:b/>
                      <w:color w:val="9B9CA0"/>
                    </w:rPr>
                  </w:pPr>
                </w:p>
                <w:p w14:paraId="5DCC4FE2" w14:textId="77777777" w:rsidR="0083030B" w:rsidRPr="00F32374" w:rsidRDefault="0083030B">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39E1" w14:textId="77777777" w:rsidR="00795719" w:rsidRDefault="00795719">
      <w:r>
        <w:separator/>
      </w:r>
    </w:p>
  </w:endnote>
  <w:endnote w:type="continuationSeparator" w:id="0">
    <w:p w14:paraId="57614529" w14:textId="77777777" w:rsidR="00795719" w:rsidRDefault="00795719">
      <w:r>
        <w:continuationSeparator/>
      </w:r>
    </w:p>
  </w:endnote>
  <w:endnote w:type="continuationNotice" w:id="1">
    <w:p w14:paraId="2CD67CA6" w14:textId="77777777" w:rsidR="00795719" w:rsidRDefault="0079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0758C5DF">
                      <wp:simplePos x="0" y="0"/>
                      <wp:positionH relativeFrom="column">
                        <wp:posOffset>3322320</wp:posOffset>
                      </wp:positionH>
                      <wp:positionV relativeFrom="paragraph">
                        <wp:posOffset>-48260</wp:posOffset>
                      </wp:positionV>
                      <wp:extent cx="2026920" cy="259080"/>
                      <wp:effectExtent l="0" t="0" r="0" b="7620"/>
                      <wp:wrapNone/>
                      <wp:docPr id="1994180799"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2D8D7B4" w14:textId="4395AD03" w:rsidR="004B5F81" w:rsidRPr="004B5F81" w:rsidRDefault="002B3421">
                                  <w:pPr>
                                    <w:rPr>
                                      <w:color w:val="C00000"/>
                                      <w:sz w:val="16"/>
                                      <w:szCs w:val="16"/>
                                      <w:lang w:val="en-US"/>
                                    </w:rPr>
                                  </w:pPr>
                                  <w:r>
                                    <w:rPr>
                                      <w:color w:val="C00000"/>
                                      <w:sz w:val="16"/>
                                      <w:szCs w:val="16"/>
                                      <w:lang w:val="en-US"/>
                                    </w:rPr>
                                    <w:t>Safeguarding Training</w:t>
                                  </w:r>
                                  <w:r w:rsidR="00DD02BE">
                                    <w:rPr>
                                      <w:color w:val="C00000"/>
                                      <w:sz w:val="16"/>
                                      <w:szCs w:val="16"/>
                                      <w:lang w:val="en-US"/>
                                    </w:rPr>
                                    <w:t xml:space="preserve"> </w:t>
                                  </w:r>
                                  <w:r w:rsidR="004B5F81">
                                    <w:rPr>
                                      <w:color w:val="C00000"/>
                                      <w:sz w:val="16"/>
                                      <w:szCs w:val="16"/>
                                      <w:lang w:val="en-US"/>
                                    </w:rPr>
                                    <w:t>Administrator</w:t>
                                  </w:r>
                                  <w:r w:rsidR="00DD02BE">
                                    <w:rPr>
                                      <w:color w:val="C00000"/>
                                      <w:sz w:val="16"/>
                                      <w:szCs w:val="16"/>
                                      <w:lang w:val="en-US"/>
                                    </w:rPr>
                                    <w:t xml:space="preserve"> Part 2</w:t>
                                  </w:r>
                                  <w:r w:rsidR="003B0C5F">
                                    <w:rPr>
                                      <w:color w:val="C00000"/>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61.6pt;margin-top:-3.8pt;width:159.6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Y+FwIAACw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umGAHZQnnMtCT7kzfF1j8Q1z/oVZ&#10;5Bj7Rd36Z1ykAiwCg0VJBfbX3+5DPEKPXkpa1ExB3c8Ds4IS9V0jKfPxZBJEFg+T6ZeAib317G49&#10;+tA8AMpyjD/E8GiGeK/OprTQvKG8V6EqupjmWLug/mw++F7J+D24WK1iEMrKML/RW8ND6gBngPa1&#10;e2PWDPh7ZO4Jzupi+Tsa+tieiNXBg6wjRwHgHtUBd5RkpG74PkHzt+cYdf3ky98AAAD//wMAUEsD&#10;BBQABgAIAAAAIQDKRwyX4QAAAAkBAAAPAAAAZHJzL2Rvd25yZXYueG1sTI/LTsMwEEX3SPyDNUjs&#10;Wgf3QZTGqapIFRKCRUs37CbxNInqR4jdNvD1mFVZju7RvWfy9Wg0u9DgO2clPE0TYGRrpzrbSDh8&#10;bCcpMB/QKtTOkoRv8rAu7u9yzJS72h1d9qFhscT6DCW0IfQZ575uyaCfup5szI5uMBjiOTRcDXiN&#10;5UZzkSRLbrCzcaHFnsqW6tP+bCS8ltt33FXCpD+6fHk7bvqvw+dCyseHcbMCFmgMNxj+9KM6FNGp&#10;cmerPNMSFmImIiph8rwEFoF0LubAKgmzGPAi5/8/KH4BAAD//wMAUEsBAi0AFAAGAAgAAAAhALaD&#10;OJL+AAAA4QEAABMAAAAAAAAAAAAAAAAAAAAAAFtDb250ZW50X1R5cGVzXS54bWxQSwECLQAUAAYA&#10;CAAAACEAOP0h/9YAAACUAQAACwAAAAAAAAAAAAAAAAAvAQAAX3JlbHMvLnJlbHNQSwECLQAUAAYA&#10;CAAAACEA9txmPhcCAAAsBAAADgAAAAAAAAAAAAAAAAAuAgAAZHJzL2Uyb0RvYy54bWxQSwECLQAU&#10;AAYACAAAACEAykcMl+EAAAAJAQAADwAAAAAAAAAAAAAAAABxBAAAZHJzL2Rvd25yZXYueG1sUEsF&#10;BgAAAAAEAAQA8wAAAH8FAAAAAA==&#10;" filled="f" stroked="f" strokeweight=".5pt">
                      <v:textbox>
                        <w:txbxContent>
                          <w:p w14:paraId="12D8D7B4" w14:textId="4395AD03" w:rsidR="004B5F81" w:rsidRPr="004B5F81" w:rsidRDefault="002B3421">
                            <w:pPr>
                              <w:rPr>
                                <w:color w:val="C00000"/>
                                <w:sz w:val="16"/>
                                <w:szCs w:val="16"/>
                                <w:lang w:val="en-US"/>
                              </w:rPr>
                            </w:pPr>
                            <w:r>
                              <w:rPr>
                                <w:color w:val="C00000"/>
                                <w:sz w:val="16"/>
                                <w:szCs w:val="16"/>
                                <w:lang w:val="en-US"/>
                              </w:rPr>
                              <w:t>Safeguarding Training</w:t>
                            </w:r>
                            <w:r w:rsidR="00DD02BE">
                              <w:rPr>
                                <w:color w:val="C00000"/>
                                <w:sz w:val="16"/>
                                <w:szCs w:val="16"/>
                                <w:lang w:val="en-US"/>
                              </w:rPr>
                              <w:t xml:space="preserve"> </w:t>
                            </w:r>
                            <w:r w:rsidR="004B5F81">
                              <w:rPr>
                                <w:color w:val="C00000"/>
                                <w:sz w:val="16"/>
                                <w:szCs w:val="16"/>
                                <w:lang w:val="en-US"/>
                              </w:rPr>
                              <w:t>Administrator</w:t>
                            </w:r>
                            <w:r w:rsidR="00DD02BE">
                              <w:rPr>
                                <w:color w:val="C00000"/>
                                <w:sz w:val="16"/>
                                <w:szCs w:val="16"/>
                                <w:lang w:val="en-US"/>
                              </w:rPr>
                              <w:t xml:space="preserve"> Part 2</w:t>
                            </w:r>
                            <w:r w:rsidR="003B0C5F">
                              <w:rPr>
                                <w:color w:val="C00000"/>
                                <w:sz w:val="16"/>
                                <w:szCs w:val="16"/>
                                <w:lang w:val="en-US"/>
                              </w:rPr>
                              <w:t xml:space="preserve"> </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7E599902" w:rsidR="00DF3E5C" w:rsidRPr="00C000AE" w:rsidRDefault="00DF3E5C">
            <w:pPr>
              <w:pStyle w:val="Footer"/>
              <w:jc w:val="right"/>
              <w:rPr>
                <w:color w:val="C00000"/>
                <w:sz w:val="16"/>
                <w:szCs w:val="16"/>
              </w:rPr>
            </w:pPr>
            <w:r w:rsidRPr="00C000AE">
              <w:rPr>
                <w:color w:val="C00000"/>
                <w:sz w:val="16"/>
                <w:szCs w:val="16"/>
              </w:rPr>
              <w:t xml:space="preserve">Page </w:t>
            </w:r>
            <w:r w:rsidRPr="00C000AE">
              <w:rPr>
                <w:b/>
                <w:bCs/>
                <w:color w:val="C00000"/>
                <w:sz w:val="16"/>
                <w:szCs w:val="16"/>
              </w:rPr>
              <w:fldChar w:fldCharType="begin"/>
            </w:r>
            <w:r w:rsidRPr="00C000AE">
              <w:rPr>
                <w:b/>
                <w:bCs/>
                <w:color w:val="C00000"/>
                <w:sz w:val="16"/>
                <w:szCs w:val="16"/>
              </w:rPr>
              <w:instrText xml:space="preserve"> PAGE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r w:rsidRPr="00C000AE">
              <w:rPr>
                <w:color w:val="C00000"/>
                <w:sz w:val="16"/>
                <w:szCs w:val="16"/>
              </w:rPr>
              <w:t xml:space="preserve"> of </w:t>
            </w:r>
            <w:r w:rsidRPr="00C000AE">
              <w:rPr>
                <w:b/>
                <w:bCs/>
                <w:color w:val="C00000"/>
                <w:sz w:val="16"/>
                <w:szCs w:val="16"/>
              </w:rPr>
              <w:fldChar w:fldCharType="begin"/>
            </w:r>
            <w:r w:rsidRPr="00C000AE">
              <w:rPr>
                <w:b/>
                <w:bCs/>
                <w:color w:val="C00000"/>
                <w:sz w:val="16"/>
                <w:szCs w:val="16"/>
              </w:rPr>
              <w:instrText xml:space="preserve"> NUMPAGES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FC023" w14:textId="77777777" w:rsidR="00795719" w:rsidRDefault="00795719">
      <w:r>
        <w:separator/>
      </w:r>
    </w:p>
  </w:footnote>
  <w:footnote w:type="continuationSeparator" w:id="0">
    <w:p w14:paraId="25B6BCA8" w14:textId="77777777" w:rsidR="00795719" w:rsidRDefault="00795719">
      <w:r>
        <w:continuationSeparator/>
      </w:r>
    </w:p>
  </w:footnote>
  <w:footnote w:type="continuationNotice" w:id="1">
    <w:p w14:paraId="63F1C029" w14:textId="77777777" w:rsidR="00795719" w:rsidRDefault="00795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5ACC2513">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77183"/>
    <w:rsid w:val="001A55CF"/>
    <w:rsid w:val="001B2778"/>
    <w:rsid w:val="001B44A0"/>
    <w:rsid w:val="001C182C"/>
    <w:rsid w:val="001F41B0"/>
    <w:rsid w:val="00220561"/>
    <w:rsid w:val="0022278E"/>
    <w:rsid w:val="00224855"/>
    <w:rsid w:val="00267ABB"/>
    <w:rsid w:val="002B3421"/>
    <w:rsid w:val="002C2357"/>
    <w:rsid w:val="002C39C8"/>
    <w:rsid w:val="002D3DA2"/>
    <w:rsid w:val="002D5989"/>
    <w:rsid w:val="002D6249"/>
    <w:rsid w:val="00306964"/>
    <w:rsid w:val="003104A8"/>
    <w:rsid w:val="0033007E"/>
    <w:rsid w:val="00334ED2"/>
    <w:rsid w:val="0033598D"/>
    <w:rsid w:val="00340D7F"/>
    <w:rsid w:val="0035413B"/>
    <w:rsid w:val="00366DDE"/>
    <w:rsid w:val="003763C3"/>
    <w:rsid w:val="003B0C5F"/>
    <w:rsid w:val="003F03F5"/>
    <w:rsid w:val="003F5705"/>
    <w:rsid w:val="004042D5"/>
    <w:rsid w:val="00431494"/>
    <w:rsid w:val="00433AE8"/>
    <w:rsid w:val="00435D09"/>
    <w:rsid w:val="00466D89"/>
    <w:rsid w:val="00472ADD"/>
    <w:rsid w:val="0048446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54355"/>
    <w:rsid w:val="00795719"/>
    <w:rsid w:val="007B23C6"/>
    <w:rsid w:val="007C0C23"/>
    <w:rsid w:val="007C6685"/>
    <w:rsid w:val="007D439A"/>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6C34"/>
    <w:rsid w:val="00AF2B98"/>
    <w:rsid w:val="00B02BEE"/>
    <w:rsid w:val="00B12E7F"/>
    <w:rsid w:val="00B35051"/>
    <w:rsid w:val="00B50FCC"/>
    <w:rsid w:val="00B53F28"/>
    <w:rsid w:val="00B5715F"/>
    <w:rsid w:val="00B7555B"/>
    <w:rsid w:val="00B928E2"/>
    <w:rsid w:val="00BC4F3C"/>
    <w:rsid w:val="00BC5A57"/>
    <w:rsid w:val="00BD224E"/>
    <w:rsid w:val="00BE4D57"/>
    <w:rsid w:val="00BF3943"/>
    <w:rsid w:val="00BF4661"/>
    <w:rsid w:val="00C000AE"/>
    <w:rsid w:val="00C059ED"/>
    <w:rsid w:val="00C24F5F"/>
    <w:rsid w:val="00C428DF"/>
    <w:rsid w:val="00C76DD9"/>
    <w:rsid w:val="00C77DE7"/>
    <w:rsid w:val="00C938FD"/>
    <w:rsid w:val="00C95DB7"/>
    <w:rsid w:val="00CC4D87"/>
    <w:rsid w:val="00CE67C3"/>
    <w:rsid w:val="00D1692D"/>
    <w:rsid w:val="00D431E4"/>
    <w:rsid w:val="00D45969"/>
    <w:rsid w:val="00D77298"/>
    <w:rsid w:val="00D8332E"/>
    <w:rsid w:val="00D844AB"/>
    <w:rsid w:val="00DA64EF"/>
    <w:rsid w:val="00DA7BD0"/>
    <w:rsid w:val="00DC28CB"/>
    <w:rsid w:val="00DD02BE"/>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3.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3</cp:revision>
  <dcterms:created xsi:type="dcterms:W3CDTF">2025-06-11T13:38:00Z</dcterms:created>
  <dcterms:modified xsi:type="dcterms:W3CDTF">2025-06-11T13:39:00Z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